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1025" w14:textId="44432A76" w:rsidR="00A555FD" w:rsidRPr="00683A81" w:rsidRDefault="00975F5B" w:rsidP="00A555FD">
      <w:pPr>
        <w:widowControl/>
        <w:spacing w:line="276" w:lineRule="auto"/>
        <w:ind w:leftChars="-64" w:left="-16" w:hangingChars="56" w:hanging="118"/>
        <w:rPr>
          <w:rFonts w:cs="Times New Roman"/>
          <w:b/>
          <w:bCs/>
          <w:kern w:val="0"/>
          <w:szCs w:val="24"/>
        </w:rPr>
      </w:pPr>
      <w:bookmarkStart w:id="0" w:name="OLE_LINK112"/>
      <w:r w:rsidRPr="00F679EB">
        <w:rPr>
          <w:rFonts w:cs="Times New Roman"/>
          <w:b/>
          <w:bCs/>
          <w:szCs w:val="21"/>
        </w:rPr>
        <w:t>Supplementary Tables S1</w:t>
      </w:r>
      <w:bookmarkEnd w:id="0"/>
      <w:r w:rsidR="00A555FD" w:rsidRPr="00683A81">
        <w:rPr>
          <w:rFonts w:cs="Times New Roman"/>
          <w:b/>
          <w:bCs/>
          <w:kern w:val="0"/>
          <w:szCs w:val="24"/>
        </w:rPr>
        <w:t xml:space="preserve">. Model parameter </w:t>
      </w:r>
      <w:r w:rsidR="00A555FD" w:rsidRPr="00683A81">
        <w:rPr>
          <w:rFonts w:cs="Times New Roman" w:hint="eastAsia"/>
          <w:b/>
          <w:bCs/>
          <w:kern w:val="0"/>
          <w:szCs w:val="24"/>
        </w:rPr>
        <w:t>settings</w:t>
      </w:r>
      <w:r w:rsidR="00A555FD" w:rsidRPr="00683A81">
        <w:rPr>
          <w:rFonts w:cs="Times New Roman"/>
          <w:b/>
          <w:bCs/>
          <w:kern w:val="0"/>
          <w:szCs w:val="24"/>
        </w:rPr>
        <w:t xml:space="preserve"> </w:t>
      </w:r>
      <w:r w:rsidR="00A555FD" w:rsidRPr="00683A81">
        <w:rPr>
          <w:rFonts w:cs="Times New Roman" w:hint="eastAsia"/>
          <w:b/>
          <w:bCs/>
          <w:kern w:val="0"/>
          <w:szCs w:val="24"/>
        </w:rPr>
        <w:t>of</w:t>
      </w:r>
      <w:r w:rsidR="00A555FD" w:rsidRPr="00683A81">
        <w:rPr>
          <w:rFonts w:cs="Times New Roman"/>
          <w:b/>
          <w:bCs/>
          <w:kern w:val="0"/>
          <w:szCs w:val="24"/>
        </w:rPr>
        <w:t xml:space="preserve"> random forest analysis </w:t>
      </w:r>
    </w:p>
    <w:tbl>
      <w:tblPr>
        <w:tblW w:w="6380" w:type="dxa"/>
        <w:tblLook w:val="04A0" w:firstRow="1" w:lastRow="0" w:firstColumn="1" w:lastColumn="0" w:noHBand="0" w:noVBand="1"/>
      </w:tblPr>
      <w:tblGrid>
        <w:gridCol w:w="2560"/>
        <w:gridCol w:w="3820"/>
      </w:tblGrid>
      <w:tr w:rsidR="00A555FD" w:rsidRPr="003F2673" w14:paraId="64709F51" w14:textId="77777777" w:rsidTr="009E6829">
        <w:trPr>
          <w:trHeight w:val="285"/>
        </w:trPr>
        <w:tc>
          <w:tcPr>
            <w:tcW w:w="25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73F9E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Model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8AFC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Parameter</w:t>
            </w:r>
          </w:p>
        </w:tc>
      </w:tr>
      <w:tr w:rsidR="00A555FD" w:rsidRPr="003F2673" w14:paraId="40E939C0" w14:textId="77777777" w:rsidTr="009E6829">
        <w:trPr>
          <w:trHeight w:val="285"/>
        </w:trPr>
        <w:tc>
          <w:tcPr>
            <w:tcW w:w="25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9CC1FD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Random Forest </w:t>
            </w:r>
            <w:r>
              <w:rPr>
                <w:rFonts w:eastAsia="等线" w:cs="Times New Roman" w:hint="eastAsia"/>
                <w:color w:val="000000"/>
                <w:kern w:val="0"/>
                <w:sz w:val="22"/>
              </w:rPr>
              <w:t>(</w:t>
            </w:r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RF</w:t>
            </w:r>
            <w:r>
              <w:rPr>
                <w:rFonts w:eastAsia="等线" w:cs="Times New Roman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DF66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proofErr w:type="spellStart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n_estimator</w:t>
            </w:r>
            <w:proofErr w:type="spellEnd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 = </w:t>
            </w:r>
            <w:proofErr w:type="spellStart"/>
            <w:proofErr w:type="gramStart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np.range</w:t>
            </w:r>
            <w:proofErr w:type="spellEnd"/>
            <w:proofErr w:type="gramEnd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 (0, 200, 10)</w:t>
            </w:r>
          </w:p>
        </w:tc>
      </w:tr>
      <w:tr w:rsidR="00A555FD" w:rsidRPr="003F2673" w14:paraId="2213E6CF" w14:textId="77777777" w:rsidTr="009E6829">
        <w:trPr>
          <w:trHeight w:val="285"/>
        </w:trPr>
        <w:tc>
          <w:tcPr>
            <w:tcW w:w="25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595197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FBB3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proofErr w:type="spellStart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min_samples_leaf</w:t>
            </w:r>
            <w:proofErr w:type="spellEnd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 = 1</w:t>
            </w:r>
          </w:p>
        </w:tc>
      </w:tr>
      <w:tr w:rsidR="00A555FD" w:rsidRPr="003F2673" w14:paraId="05D5B49E" w14:textId="77777777" w:rsidTr="009E6829">
        <w:trPr>
          <w:trHeight w:val="285"/>
        </w:trPr>
        <w:tc>
          <w:tcPr>
            <w:tcW w:w="25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8A5270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7838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proofErr w:type="spellStart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min_samples_split</w:t>
            </w:r>
            <w:proofErr w:type="spellEnd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 = 2</w:t>
            </w:r>
          </w:p>
        </w:tc>
      </w:tr>
      <w:tr w:rsidR="00A555FD" w:rsidRPr="003F2673" w14:paraId="79DFC7C0" w14:textId="77777777" w:rsidTr="009E6829">
        <w:trPr>
          <w:trHeight w:val="285"/>
        </w:trPr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7ED4AE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21BC3" w14:textId="77777777" w:rsidR="00A555FD" w:rsidRPr="003F2673" w:rsidRDefault="00A555FD" w:rsidP="009E6829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proofErr w:type="spellStart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>max_features</w:t>
            </w:r>
            <w:proofErr w:type="spellEnd"/>
            <w:r w:rsidRPr="003F2673">
              <w:rPr>
                <w:rFonts w:eastAsia="等线" w:cs="Times New Roman"/>
                <w:color w:val="000000"/>
                <w:kern w:val="0"/>
                <w:sz w:val="22"/>
              </w:rPr>
              <w:t xml:space="preserve"> = auto</w:t>
            </w:r>
          </w:p>
        </w:tc>
      </w:tr>
    </w:tbl>
    <w:p w14:paraId="18FF0EA2" w14:textId="77777777" w:rsidR="00A555FD" w:rsidRDefault="00A555FD" w:rsidP="00A555FD">
      <w:pPr>
        <w:widowControl/>
        <w:jc w:val="left"/>
        <w:rPr>
          <w:rFonts w:cs="Times New Roman"/>
          <w:b/>
          <w:bCs/>
          <w:kern w:val="0"/>
          <w:szCs w:val="24"/>
        </w:rPr>
      </w:pPr>
    </w:p>
    <w:p w14:paraId="0BE11653" w14:textId="77777777" w:rsidR="00A555FD" w:rsidRDefault="00A555FD" w:rsidP="00A555FD">
      <w:pPr>
        <w:widowControl/>
        <w:jc w:val="left"/>
        <w:rPr>
          <w:rFonts w:cs="Times New Roman"/>
          <w:b/>
          <w:bCs/>
          <w:kern w:val="0"/>
          <w:szCs w:val="24"/>
        </w:rPr>
      </w:pPr>
    </w:p>
    <w:p w14:paraId="7FD3CDF3" w14:textId="554D9979" w:rsidR="00507DC4" w:rsidRPr="00683A81" w:rsidRDefault="00975F5B" w:rsidP="009E6F9D">
      <w:pPr>
        <w:widowControl/>
        <w:spacing w:line="276" w:lineRule="auto"/>
        <w:ind w:leftChars="-64" w:left="-16" w:hangingChars="56" w:hanging="118"/>
        <w:rPr>
          <w:rFonts w:cs="Times New Roman"/>
          <w:b/>
          <w:bCs/>
          <w:kern w:val="0"/>
          <w:szCs w:val="24"/>
        </w:rPr>
      </w:pPr>
      <w:bookmarkStart w:id="1" w:name="OLE_LINK120"/>
      <w:r>
        <w:rPr>
          <w:rFonts w:cs="Times New Roman"/>
          <w:b/>
          <w:bCs/>
          <w:kern w:val="0"/>
          <w:szCs w:val="21"/>
        </w:rPr>
        <w:t>Supplementary</w:t>
      </w:r>
      <w:bookmarkEnd w:id="1"/>
      <w:r>
        <w:rPr>
          <w:rFonts w:cs="Times New Roman"/>
          <w:b/>
          <w:bCs/>
          <w:kern w:val="0"/>
          <w:szCs w:val="21"/>
        </w:rPr>
        <w:t xml:space="preserve"> Tables S</w:t>
      </w:r>
      <w:r>
        <w:rPr>
          <w:rFonts w:cs="Times New Roman"/>
          <w:b/>
          <w:bCs/>
          <w:kern w:val="0"/>
          <w:szCs w:val="21"/>
        </w:rPr>
        <w:t>2</w:t>
      </w:r>
      <w:r w:rsidR="00A555FD" w:rsidRPr="00683A81">
        <w:rPr>
          <w:rFonts w:cs="Times New Roman"/>
          <w:b/>
          <w:bCs/>
          <w:kern w:val="0"/>
          <w:szCs w:val="24"/>
        </w:rPr>
        <w:t>.</w:t>
      </w:r>
      <w:r w:rsidR="00A555FD" w:rsidRPr="00683A81">
        <w:rPr>
          <w:rFonts w:cs="Times New Roman" w:hint="eastAsia"/>
          <w:b/>
          <w:bCs/>
          <w:kern w:val="0"/>
          <w:szCs w:val="24"/>
        </w:rPr>
        <w:t xml:space="preserve"> </w:t>
      </w:r>
      <w:r w:rsidR="00A555FD" w:rsidRPr="00683A81">
        <w:rPr>
          <w:rFonts w:cs="Times New Roman"/>
          <w:b/>
          <w:bCs/>
          <w:kern w:val="0"/>
          <w:szCs w:val="24"/>
        </w:rPr>
        <w:t xml:space="preserve">Model evaluation results </w:t>
      </w:r>
      <w:r w:rsidR="00A555FD" w:rsidRPr="00683A81">
        <w:rPr>
          <w:rFonts w:cs="Times New Roman" w:hint="eastAsia"/>
          <w:b/>
          <w:bCs/>
          <w:kern w:val="0"/>
          <w:szCs w:val="24"/>
        </w:rPr>
        <w:t>of</w:t>
      </w:r>
      <w:r w:rsidR="00A555FD" w:rsidRPr="00683A81">
        <w:rPr>
          <w:rFonts w:cs="Times New Roman"/>
          <w:b/>
          <w:bCs/>
          <w:kern w:val="0"/>
          <w:szCs w:val="24"/>
        </w:rPr>
        <w:t xml:space="preserve"> random forest analysis</w:t>
      </w:r>
    </w:p>
    <w:tbl>
      <w:tblPr>
        <w:tblW w:w="5907" w:type="dxa"/>
        <w:tblLook w:val="04A0" w:firstRow="1" w:lastRow="0" w:firstColumn="1" w:lastColumn="0" w:noHBand="0" w:noVBand="1"/>
      </w:tblPr>
      <w:tblGrid>
        <w:gridCol w:w="1559"/>
        <w:gridCol w:w="2268"/>
        <w:gridCol w:w="2080"/>
      </w:tblGrid>
      <w:tr w:rsidR="00FF385A" w:rsidRPr="003828AE" w14:paraId="593463A4" w14:textId="77777777" w:rsidTr="00FF385A">
        <w:trPr>
          <w:trHeight w:val="285"/>
        </w:trPr>
        <w:tc>
          <w:tcPr>
            <w:tcW w:w="155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A829" w14:textId="364AE616" w:rsidR="00FF385A" w:rsidRPr="003828AE" w:rsidRDefault="00FF385A" w:rsidP="009E6F9D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Metric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7A71" w14:textId="1CA412C8" w:rsidR="00FF385A" w:rsidRPr="003828AE" w:rsidRDefault="00FF385A" w:rsidP="009E6F9D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 xml:space="preserve">Training </w:t>
            </w:r>
            <w:r>
              <w:rPr>
                <w:rFonts w:eastAsia="等线" w:cs="Times New Roman" w:hint="eastAsia"/>
                <w:color w:val="000000"/>
                <w:kern w:val="0"/>
                <w:sz w:val="22"/>
              </w:rPr>
              <w:t>s</w:t>
            </w: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et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44CF1" w14:textId="5BEE2682" w:rsidR="00FF385A" w:rsidRPr="003828AE" w:rsidRDefault="00FF385A" w:rsidP="009E6F9D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 xml:space="preserve">Test </w:t>
            </w:r>
            <w:r>
              <w:rPr>
                <w:rFonts w:eastAsia="等线" w:cs="Times New Roman" w:hint="eastAsia"/>
                <w:color w:val="000000"/>
                <w:kern w:val="0"/>
                <w:sz w:val="22"/>
              </w:rPr>
              <w:t>s</w:t>
            </w: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et</w:t>
            </w:r>
          </w:p>
        </w:tc>
      </w:tr>
      <w:tr w:rsidR="00C21A95" w:rsidRPr="003828AE" w14:paraId="087C759E" w14:textId="77777777" w:rsidTr="00FF385A">
        <w:trPr>
          <w:trHeight w:val="285"/>
        </w:trPr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65A9" w14:textId="77777777" w:rsidR="00C21A95" w:rsidRPr="003828AE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bookmarkStart w:id="2" w:name="OLE_LINK5"/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MSE</w:t>
            </w:r>
            <w:bookmarkEnd w:id="2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EB40C" w14:textId="713AC4F1" w:rsidR="00C21A95" w:rsidRPr="000F25EA" w:rsidRDefault="00387DC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2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6</w:t>
            </w:r>
            <w:r>
              <w:rPr>
                <w:rFonts w:eastAsia="等线" w:cs="Times New Roman"/>
                <w:color w:val="000000"/>
                <w:kern w:val="0"/>
                <w:sz w:val="22"/>
              </w:rPr>
              <w:t>.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39</w:t>
            </w:r>
            <w:r w:rsidR="00C21A95"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721E1E47" w14:textId="237A53F3" w:rsidR="00C21A95" w:rsidRPr="000F25EA" w:rsidRDefault="00262B4B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114.85</w:t>
            </w:r>
            <w:r w:rsidR="00C21A95"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</w:tr>
      <w:tr w:rsidR="00C21A95" w:rsidRPr="003828AE" w14:paraId="524ABAE5" w14:textId="77777777" w:rsidTr="00FF385A">
        <w:trPr>
          <w:trHeight w:val="285"/>
        </w:trPr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F186B3" w14:textId="77777777" w:rsidR="00C21A95" w:rsidRPr="003828AE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RMSE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95851" w14:textId="1A3D5734" w:rsidR="00C21A95" w:rsidRPr="000F25EA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5.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494E0CB8" w14:textId="36876F34" w:rsidR="00C21A95" w:rsidRPr="000F25EA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1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0.58</w:t>
            </w:r>
          </w:p>
        </w:tc>
      </w:tr>
      <w:tr w:rsidR="00C21A95" w:rsidRPr="003828AE" w14:paraId="446A2C3B" w14:textId="77777777" w:rsidTr="00FF385A">
        <w:trPr>
          <w:trHeight w:val="285"/>
        </w:trPr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AA3566" w14:textId="77777777" w:rsidR="00C21A95" w:rsidRPr="003828AE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MAE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F39B6" w14:textId="4584986D" w:rsidR="00C21A95" w:rsidRPr="000F25EA" w:rsidRDefault="00262B4B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3.78</w:t>
            </w:r>
            <w:r w:rsidR="00C21A95"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77E5C2AC" w14:textId="05166572" w:rsidR="00C21A95" w:rsidRPr="000F25EA" w:rsidRDefault="00262B4B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</w:rPr>
              <w:t>8.57</w:t>
            </w:r>
            <w:r w:rsidR="00C21A95"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</w:tr>
      <w:tr w:rsidR="00C21A95" w:rsidRPr="003828AE" w14:paraId="7A14914C" w14:textId="77777777" w:rsidTr="00FF385A">
        <w:trPr>
          <w:trHeight w:val="285"/>
        </w:trPr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0FE425" w14:textId="77777777" w:rsidR="00C21A95" w:rsidRPr="003828AE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3828AE">
              <w:rPr>
                <w:rFonts w:eastAsia="等线" w:cs="Times New Roman"/>
                <w:color w:val="000000"/>
                <w:kern w:val="0"/>
                <w:sz w:val="22"/>
              </w:rPr>
              <w:t>R</w:t>
            </w:r>
            <w:r w:rsidRPr="003828AE">
              <w:rPr>
                <w:rFonts w:eastAsia="等线" w:cs="Times New Roman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3B03E28" w14:textId="6D830CFD" w:rsidR="00C21A95" w:rsidRPr="000F25EA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0F25EA">
              <w:rPr>
                <w:rFonts w:eastAsia="等线" w:cs="Times New Roman"/>
                <w:color w:val="000000"/>
                <w:kern w:val="0"/>
                <w:sz w:val="22"/>
              </w:rPr>
              <w:t>0.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95</w:t>
            </w:r>
            <w:r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4D286D" w14:textId="71E1C933" w:rsidR="00C21A95" w:rsidRPr="000F25EA" w:rsidRDefault="00C21A95" w:rsidP="00C21A95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 w:val="22"/>
              </w:rPr>
            </w:pPr>
            <w:r w:rsidRPr="000F25EA">
              <w:rPr>
                <w:rFonts w:eastAsia="等线" w:cs="Times New Roman"/>
                <w:color w:val="000000"/>
                <w:kern w:val="0"/>
                <w:sz w:val="22"/>
              </w:rPr>
              <w:t>0.</w:t>
            </w:r>
            <w:r>
              <w:rPr>
                <w:rFonts w:eastAsia="等线" w:cs="Times New Roman"/>
                <w:color w:val="000000"/>
                <w:kern w:val="0"/>
                <w:sz w:val="22"/>
              </w:rPr>
              <w:t>7</w:t>
            </w:r>
            <w:r w:rsidR="00262B4B">
              <w:rPr>
                <w:rFonts w:eastAsia="等线" w:cs="Times New Roman"/>
                <w:color w:val="000000"/>
                <w:kern w:val="0"/>
                <w:sz w:val="22"/>
              </w:rPr>
              <w:t>8</w:t>
            </w:r>
            <w:r w:rsidRPr="000F25EA">
              <w:rPr>
                <w:rFonts w:eastAsia="等线" w:cs="Times New Roman"/>
                <w:color w:val="000000"/>
                <w:kern w:val="0"/>
                <w:sz w:val="22"/>
              </w:rPr>
              <w:t xml:space="preserve"> </w:t>
            </w:r>
          </w:p>
        </w:tc>
      </w:tr>
    </w:tbl>
    <w:p w14:paraId="72E261EB" w14:textId="46CDF9E9" w:rsidR="005D3AA8" w:rsidRDefault="005D3AA8" w:rsidP="00FF385A">
      <w:pPr>
        <w:rPr>
          <w:rFonts w:cs="Times New Roman"/>
          <w:b/>
          <w:bCs/>
          <w:szCs w:val="21"/>
        </w:rPr>
      </w:pPr>
    </w:p>
    <w:p w14:paraId="27A5EBBD" w14:textId="77777777" w:rsidR="0028067F" w:rsidRDefault="0028067F" w:rsidP="0028067F">
      <w:r>
        <w:rPr>
          <w:noProof/>
        </w:rPr>
        <w:drawing>
          <wp:inline distT="0" distB="0" distL="0" distR="0" wp14:anchorId="09EBA47A" wp14:editId="30119EDC">
            <wp:extent cx="5274310" cy="3187065"/>
            <wp:effectExtent l="0" t="0" r="2540" b="0"/>
            <wp:docPr id="2656843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84355" name="图片 26568435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1886E" w14:textId="6DF82AC3" w:rsidR="0028067F" w:rsidRPr="00975F5B" w:rsidRDefault="00975F5B" w:rsidP="0028067F">
      <w:pPr>
        <w:jc w:val="center"/>
        <w:rPr>
          <w:b/>
          <w:bCs/>
        </w:rPr>
      </w:pPr>
      <w:r>
        <w:rPr>
          <w:rFonts w:cs="Times New Roman"/>
          <w:b/>
          <w:bCs/>
          <w:kern w:val="0"/>
          <w:szCs w:val="21"/>
        </w:rPr>
        <w:t>Supplementary</w:t>
      </w:r>
      <w:r>
        <w:rPr>
          <w:rFonts w:cs="Times New Roman"/>
          <w:b/>
          <w:bCs/>
          <w:kern w:val="0"/>
          <w:szCs w:val="21"/>
        </w:rPr>
        <w:t xml:space="preserve"> </w:t>
      </w:r>
      <w:r w:rsidR="0028067F" w:rsidRPr="00975F5B">
        <w:rPr>
          <w:rFonts w:hint="eastAsia"/>
          <w:b/>
          <w:bCs/>
        </w:rPr>
        <w:t>Fig. S1</w:t>
      </w:r>
      <w:r w:rsidR="0028067F" w:rsidRPr="00975F5B">
        <w:rPr>
          <w:b/>
          <w:bCs/>
        </w:rPr>
        <w:t>.</w:t>
      </w:r>
      <w:r w:rsidR="0028067F" w:rsidRPr="00975F5B">
        <w:rPr>
          <w:rFonts w:hint="eastAsia"/>
          <w:b/>
          <w:bCs/>
        </w:rPr>
        <w:t xml:space="preserve"> </w:t>
      </w:r>
      <w:r w:rsidR="0028067F" w:rsidRPr="00975F5B">
        <w:rPr>
          <w:b/>
          <w:bCs/>
        </w:rPr>
        <w:t>Volcano plots of differential expression analysis across the five comparison groups.</w:t>
      </w:r>
    </w:p>
    <w:p w14:paraId="66F94997" w14:textId="77777777" w:rsidR="0028067F" w:rsidRPr="0028067F" w:rsidRDefault="0028067F" w:rsidP="00FF385A">
      <w:pPr>
        <w:rPr>
          <w:rFonts w:cs="Times New Roman"/>
          <w:b/>
          <w:bCs/>
          <w:szCs w:val="21"/>
        </w:rPr>
      </w:pPr>
    </w:p>
    <w:sectPr w:rsidR="0028067F" w:rsidRPr="0028067F" w:rsidSect="00FF3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D04B4" w14:textId="77777777" w:rsidR="000765F1" w:rsidRDefault="000765F1" w:rsidP="0096590C">
      <w:r>
        <w:separator/>
      </w:r>
    </w:p>
  </w:endnote>
  <w:endnote w:type="continuationSeparator" w:id="0">
    <w:p w14:paraId="14588595" w14:textId="77777777" w:rsidR="000765F1" w:rsidRDefault="000765F1" w:rsidP="0096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C521" w14:textId="77777777" w:rsidR="000765F1" w:rsidRDefault="000765F1" w:rsidP="0096590C">
      <w:r>
        <w:separator/>
      </w:r>
    </w:p>
  </w:footnote>
  <w:footnote w:type="continuationSeparator" w:id="0">
    <w:p w14:paraId="135898D2" w14:textId="77777777" w:rsidR="000765F1" w:rsidRDefault="000765F1" w:rsidP="00965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020"/>
    <w:rsid w:val="000214F8"/>
    <w:rsid w:val="000239A8"/>
    <w:rsid w:val="0003406B"/>
    <w:rsid w:val="00035391"/>
    <w:rsid w:val="00046240"/>
    <w:rsid w:val="00065903"/>
    <w:rsid w:val="000765F1"/>
    <w:rsid w:val="000847EA"/>
    <w:rsid w:val="000A1B2F"/>
    <w:rsid w:val="000A4BC4"/>
    <w:rsid w:val="000A5148"/>
    <w:rsid w:val="000B06F9"/>
    <w:rsid w:val="000B121B"/>
    <w:rsid w:val="000B1E27"/>
    <w:rsid w:val="000B1E89"/>
    <w:rsid w:val="000D0FCD"/>
    <w:rsid w:val="000D1892"/>
    <w:rsid w:val="000E221E"/>
    <w:rsid w:val="000F25EA"/>
    <w:rsid w:val="00103FDF"/>
    <w:rsid w:val="0012060D"/>
    <w:rsid w:val="00120EF5"/>
    <w:rsid w:val="0012543E"/>
    <w:rsid w:val="00135F4C"/>
    <w:rsid w:val="00153306"/>
    <w:rsid w:val="001627C1"/>
    <w:rsid w:val="001663D7"/>
    <w:rsid w:val="0018075F"/>
    <w:rsid w:val="00192B38"/>
    <w:rsid w:val="001C3D0E"/>
    <w:rsid w:val="001E1F35"/>
    <w:rsid w:val="001F6291"/>
    <w:rsid w:val="0022261B"/>
    <w:rsid w:val="00234BEE"/>
    <w:rsid w:val="002550C0"/>
    <w:rsid w:val="00255870"/>
    <w:rsid w:val="00261F79"/>
    <w:rsid w:val="00262B4B"/>
    <w:rsid w:val="002665C7"/>
    <w:rsid w:val="002741E1"/>
    <w:rsid w:val="00274C0D"/>
    <w:rsid w:val="0028067F"/>
    <w:rsid w:val="00287CE1"/>
    <w:rsid w:val="00290F68"/>
    <w:rsid w:val="00292951"/>
    <w:rsid w:val="00292D18"/>
    <w:rsid w:val="0029506B"/>
    <w:rsid w:val="002A04ED"/>
    <w:rsid w:val="002B02FB"/>
    <w:rsid w:val="002B0361"/>
    <w:rsid w:val="002B0EF6"/>
    <w:rsid w:val="002B465C"/>
    <w:rsid w:val="002B586F"/>
    <w:rsid w:val="002C0028"/>
    <w:rsid w:val="002C170C"/>
    <w:rsid w:val="002C516F"/>
    <w:rsid w:val="002C56B1"/>
    <w:rsid w:val="002D4FC2"/>
    <w:rsid w:val="002D562C"/>
    <w:rsid w:val="002D75E2"/>
    <w:rsid w:val="002E1CB8"/>
    <w:rsid w:val="002E2B60"/>
    <w:rsid w:val="002F387F"/>
    <w:rsid w:val="00301D4E"/>
    <w:rsid w:val="00305075"/>
    <w:rsid w:val="00307427"/>
    <w:rsid w:val="0032315D"/>
    <w:rsid w:val="00324DF5"/>
    <w:rsid w:val="00334CD2"/>
    <w:rsid w:val="00346DDD"/>
    <w:rsid w:val="00352305"/>
    <w:rsid w:val="0035301F"/>
    <w:rsid w:val="003533F4"/>
    <w:rsid w:val="00353A1F"/>
    <w:rsid w:val="00362342"/>
    <w:rsid w:val="00381C25"/>
    <w:rsid w:val="003828AE"/>
    <w:rsid w:val="00387DC5"/>
    <w:rsid w:val="003925D0"/>
    <w:rsid w:val="00394F75"/>
    <w:rsid w:val="003B4573"/>
    <w:rsid w:val="003B4901"/>
    <w:rsid w:val="003D0AFE"/>
    <w:rsid w:val="003E3F6E"/>
    <w:rsid w:val="003E7CBA"/>
    <w:rsid w:val="003F0B0F"/>
    <w:rsid w:val="003F2673"/>
    <w:rsid w:val="00400BD6"/>
    <w:rsid w:val="00402132"/>
    <w:rsid w:val="00402A32"/>
    <w:rsid w:val="00411F5B"/>
    <w:rsid w:val="0042268B"/>
    <w:rsid w:val="00425361"/>
    <w:rsid w:val="004263EC"/>
    <w:rsid w:val="00431013"/>
    <w:rsid w:val="00436562"/>
    <w:rsid w:val="004524AB"/>
    <w:rsid w:val="0046218B"/>
    <w:rsid w:val="00483505"/>
    <w:rsid w:val="00496DA8"/>
    <w:rsid w:val="004A24AF"/>
    <w:rsid w:val="004C3B9B"/>
    <w:rsid w:val="004C7F1A"/>
    <w:rsid w:val="004D209D"/>
    <w:rsid w:val="004D5CEC"/>
    <w:rsid w:val="004D6090"/>
    <w:rsid w:val="004E5E1A"/>
    <w:rsid w:val="004F4D5F"/>
    <w:rsid w:val="0050147D"/>
    <w:rsid w:val="00504B2F"/>
    <w:rsid w:val="0050750B"/>
    <w:rsid w:val="00507D2F"/>
    <w:rsid w:val="00507DC4"/>
    <w:rsid w:val="00516307"/>
    <w:rsid w:val="00523B18"/>
    <w:rsid w:val="00527E40"/>
    <w:rsid w:val="005368A5"/>
    <w:rsid w:val="00540D8E"/>
    <w:rsid w:val="00561751"/>
    <w:rsid w:val="00561B54"/>
    <w:rsid w:val="00562087"/>
    <w:rsid w:val="0058089E"/>
    <w:rsid w:val="00582AAA"/>
    <w:rsid w:val="005C7171"/>
    <w:rsid w:val="005D3AA8"/>
    <w:rsid w:val="005D6E73"/>
    <w:rsid w:val="005D77C3"/>
    <w:rsid w:val="005E42D7"/>
    <w:rsid w:val="005E4803"/>
    <w:rsid w:val="005E488F"/>
    <w:rsid w:val="006201B5"/>
    <w:rsid w:val="006243B2"/>
    <w:rsid w:val="006275B4"/>
    <w:rsid w:val="00630ADC"/>
    <w:rsid w:val="00647EEF"/>
    <w:rsid w:val="00662730"/>
    <w:rsid w:val="006724BD"/>
    <w:rsid w:val="006725CD"/>
    <w:rsid w:val="00683A81"/>
    <w:rsid w:val="00684BF6"/>
    <w:rsid w:val="00684E0C"/>
    <w:rsid w:val="00685F3A"/>
    <w:rsid w:val="00686CF9"/>
    <w:rsid w:val="006968DD"/>
    <w:rsid w:val="006A0B6B"/>
    <w:rsid w:val="006A76D2"/>
    <w:rsid w:val="006B3DB6"/>
    <w:rsid w:val="006B6071"/>
    <w:rsid w:val="006E0926"/>
    <w:rsid w:val="006E7994"/>
    <w:rsid w:val="006F1DC4"/>
    <w:rsid w:val="006F54A7"/>
    <w:rsid w:val="0072564B"/>
    <w:rsid w:val="0074677F"/>
    <w:rsid w:val="0075344C"/>
    <w:rsid w:val="00760E68"/>
    <w:rsid w:val="007622D6"/>
    <w:rsid w:val="007707E9"/>
    <w:rsid w:val="00773B9E"/>
    <w:rsid w:val="00796AD9"/>
    <w:rsid w:val="007C1AC1"/>
    <w:rsid w:val="007C1D04"/>
    <w:rsid w:val="007C2BDC"/>
    <w:rsid w:val="007D261C"/>
    <w:rsid w:val="007D68ED"/>
    <w:rsid w:val="007D742D"/>
    <w:rsid w:val="007E0A4C"/>
    <w:rsid w:val="007E3933"/>
    <w:rsid w:val="007E4DF6"/>
    <w:rsid w:val="008002AA"/>
    <w:rsid w:val="00800EE4"/>
    <w:rsid w:val="008058F6"/>
    <w:rsid w:val="00810E86"/>
    <w:rsid w:val="008111D7"/>
    <w:rsid w:val="00816653"/>
    <w:rsid w:val="008169F1"/>
    <w:rsid w:val="008202C6"/>
    <w:rsid w:val="00826D12"/>
    <w:rsid w:val="00832CB4"/>
    <w:rsid w:val="00835DE0"/>
    <w:rsid w:val="0084548F"/>
    <w:rsid w:val="00851E8E"/>
    <w:rsid w:val="008535D3"/>
    <w:rsid w:val="008572AB"/>
    <w:rsid w:val="0086358A"/>
    <w:rsid w:val="00871037"/>
    <w:rsid w:val="00872219"/>
    <w:rsid w:val="0088531F"/>
    <w:rsid w:val="008A143E"/>
    <w:rsid w:val="008A3944"/>
    <w:rsid w:val="008B2717"/>
    <w:rsid w:val="008B56F9"/>
    <w:rsid w:val="008B770D"/>
    <w:rsid w:val="008B772C"/>
    <w:rsid w:val="008C0E49"/>
    <w:rsid w:val="008C75DC"/>
    <w:rsid w:val="008D01C4"/>
    <w:rsid w:val="008F2B94"/>
    <w:rsid w:val="008F3FEB"/>
    <w:rsid w:val="00907E64"/>
    <w:rsid w:val="0091499F"/>
    <w:rsid w:val="00921573"/>
    <w:rsid w:val="00933020"/>
    <w:rsid w:val="00933E4E"/>
    <w:rsid w:val="00942D5E"/>
    <w:rsid w:val="00953896"/>
    <w:rsid w:val="0095646D"/>
    <w:rsid w:val="0096173F"/>
    <w:rsid w:val="0096590C"/>
    <w:rsid w:val="00967401"/>
    <w:rsid w:val="00974220"/>
    <w:rsid w:val="00975F5B"/>
    <w:rsid w:val="00984F74"/>
    <w:rsid w:val="009932ED"/>
    <w:rsid w:val="00995622"/>
    <w:rsid w:val="009957F8"/>
    <w:rsid w:val="009A2675"/>
    <w:rsid w:val="009B6142"/>
    <w:rsid w:val="009E413E"/>
    <w:rsid w:val="009E6829"/>
    <w:rsid w:val="009E6F9D"/>
    <w:rsid w:val="009F5130"/>
    <w:rsid w:val="00A0314B"/>
    <w:rsid w:val="00A0594A"/>
    <w:rsid w:val="00A07CCF"/>
    <w:rsid w:val="00A10686"/>
    <w:rsid w:val="00A1425E"/>
    <w:rsid w:val="00A16653"/>
    <w:rsid w:val="00A21640"/>
    <w:rsid w:val="00A21CED"/>
    <w:rsid w:val="00A23185"/>
    <w:rsid w:val="00A27C55"/>
    <w:rsid w:val="00A31B33"/>
    <w:rsid w:val="00A458B1"/>
    <w:rsid w:val="00A555FD"/>
    <w:rsid w:val="00A63B10"/>
    <w:rsid w:val="00A743FD"/>
    <w:rsid w:val="00A93597"/>
    <w:rsid w:val="00AA47F3"/>
    <w:rsid w:val="00AA7D18"/>
    <w:rsid w:val="00AB79EF"/>
    <w:rsid w:val="00AE3812"/>
    <w:rsid w:val="00AE433C"/>
    <w:rsid w:val="00B02046"/>
    <w:rsid w:val="00B03012"/>
    <w:rsid w:val="00B04991"/>
    <w:rsid w:val="00B06AD4"/>
    <w:rsid w:val="00B120E1"/>
    <w:rsid w:val="00B170CA"/>
    <w:rsid w:val="00B17712"/>
    <w:rsid w:val="00B20D00"/>
    <w:rsid w:val="00B220B8"/>
    <w:rsid w:val="00B32288"/>
    <w:rsid w:val="00B32379"/>
    <w:rsid w:val="00B340C6"/>
    <w:rsid w:val="00B350C5"/>
    <w:rsid w:val="00B35DEA"/>
    <w:rsid w:val="00B40F7E"/>
    <w:rsid w:val="00B616DE"/>
    <w:rsid w:val="00B63124"/>
    <w:rsid w:val="00B63783"/>
    <w:rsid w:val="00B65E57"/>
    <w:rsid w:val="00B66E21"/>
    <w:rsid w:val="00B76E78"/>
    <w:rsid w:val="00B845AC"/>
    <w:rsid w:val="00B9137D"/>
    <w:rsid w:val="00B913CF"/>
    <w:rsid w:val="00B94140"/>
    <w:rsid w:val="00B94B6B"/>
    <w:rsid w:val="00B95C7C"/>
    <w:rsid w:val="00BA69AC"/>
    <w:rsid w:val="00BB2D56"/>
    <w:rsid w:val="00BC1195"/>
    <w:rsid w:val="00BE5964"/>
    <w:rsid w:val="00BF59CC"/>
    <w:rsid w:val="00C046A3"/>
    <w:rsid w:val="00C04D14"/>
    <w:rsid w:val="00C05530"/>
    <w:rsid w:val="00C21A95"/>
    <w:rsid w:val="00C22731"/>
    <w:rsid w:val="00C40C0B"/>
    <w:rsid w:val="00C424DF"/>
    <w:rsid w:val="00C43D3B"/>
    <w:rsid w:val="00C5464D"/>
    <w:rsid w:val="00C55093"/>
    <w:rsid w:val="00C62839"/>
    <w:rsid w:val="00C66DF7"/>
    <w:rsid w:val="00C73809"/>
    <w:rsid w:val="00C746A3"/>
    <w:rsid w:val="00C85570"/>
    <w:rsid w:val="00C87CF7"/>
    <w:rsid w:val="00C91FFD"/>
    <w:rsid w:val="00C963B5"/>
    <w:rsid w:val="00CB0CAF"/>
    <w:rsid w:val="00CB16BE"/>
    <w:rsid w:val="00CB378D"/>
    <w:rsid w:val="00CC33D8"/>
    <w:rsid w:val="00CC3E85"/>
    <w:rsid w:val="00CD0536"/>
    <w:rsid w:val="00CE2D3D"/>
    <w:rsid w:val="00CE413F"/>
    <w:rsid w:val="00CE6C16"/>
    <w:rsid w:val="00CF0C94"/>
    <w:rsid w:val="00D147CA"/>
    <w:rsid w:val="00D154CF"/>
    <w:rsid w:val="00D15EE9"/>
    <w:rsid w:val="00D355C6"/>
    <w:rsid w:val="00D37552"/>
    <w:rsid w:val="00D56BC0"/>
    <w:rsid w:val="00D71A1A"/>
    <w:rsid w:val="00D729BC"/>
    <w:rsid w:val="00D81A37"/>
    <w:rsid w:val="00D83099"/>
    <w:rsid w:val="00D849B0"/>
    <w:rsid w:val="00D869EA"/>
    <w:rsid w:val="00D878BD"/>
    <w:rsid w:val="00D9177B"/>
    <w:rsid w:val="00D91C24"/>
    <w:rsid w:val="00DB79D9"/>
    <w:rsid w:val="00DC1434"/>
    <w:rsid w:val="00DE18A8"/>
    <w:rsid w:val="00DE2089"/>
    <w:rsid w:val="00DF0143"/>
    <w:rsid w:val="00DF5FB2"/>
    <w:rsid w:val="00E1282C"/>
    <w:rsid w:val="00E158BE"/>
    <w:rsid w:val="00E30064"/>
    <w:rsid w:val="00E32843"/>
    <w:rsid w:val="00E40848"/>
    <w:rsid w:val="00E537C3"/>
    <w:rsid w:val="00E578F1"/>
    <w:rsid w:val="00E656B5"/>
    <w:rsid w:val="00E71548"/>
    <w:rsid w:val="00E72BFF"/>
    <w:rsid w:val="00E90024"/>
    <w:rsid w:val="00E94C13"/>
    <w:rsid w:val="00EA1E1C"/>
    <w:rsid w:val="00EA41BB"/>
    <w:rsid w:val="00EA79D5"/>
    <w:rsid w:val="00EB41E7"/>
    <w:rsid w:val="00EB4FDF"/>
    <w:rsid w:val="00EB522F"/>
    <w:rsid w:val="00EC0502"/>
    <w:rsid w:val="00EC5AD0"/>
    <w:rsid w:val="00EC726D"/>
    <w:rsid w:val="00EC77F8"/>
    <w:rsid w:val="00EE0F02"/>
    <w:rsid w:val="00EE2B9B"/>
    <w:rsid w:val="00EF5C5E"/>
    <w:rsid w:val="00F021B4"/>
    <w:rsid w:val="00F10150"/>
    <w:rsid w:val="00F13790"/>
    <w:rsid w:val="00F14913"/>
    <w:rsid w:val="00F21F5F"/>
    <w:rsid w:val="00F303AD"/>
    <w:rsid w:val="00F30698"/>
    <w:rsid w:val="00F41A9F"/>
    <w:rsid w:val="00F46CDC"/>
    <w:rsid w:val="00F50F90"/>
    <w:rsid w:val="00F55FE0"/>
    <w:rsid w:val="00F6029B"/>
    <w:rsid w:val="00F80516"/>
    <w:rsid w:val="00F82913"/>
    <w:rsid w:val="00F85E8E"/>
    <w:rsid w:val="00FD2AB9"/>
    <w:rsid w:val="00FE163D"/>
    <w:rsid w:val="00FF1173"/>
    <w:rsid w:val="00FF2F17"/>
    <w:rsid w:val="00FF3369"/>
    <w:rsid w:val="00FF385A"/>
    <w:rsid w:val="00FF3C38"/>
    <w:rsid w:val="00FF5491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0EE83B"/>
  <w14:defaultImageDpi w14:val="32767"/>
  <w15:chartTrackingRefBased/>
  <w15:docId w15:val="{E2CB9F95-F7B1-4801-949A-7B1A4965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9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90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6590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6590C"/>
    <w:rPr>
      <w:sz w:val="18"/>
      <w:szCs w:val="18"/>
    </w:rPr>
  </w:style>
  <w:style w:type="character" w:styleId="a9">
    <w:name w:val="Hyperlink"/>
    <w:basedOn w:val="a0"/>
    <w:uiPriority w:val="99"/>
    <w:unhideWhenUsed/>
    <w:rsid w:val="00516307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516307"/>
    <w:rPr>
      <w:color w:val="605E5C"/>
      <w:shd w:val="clear" w:color="auto" w:fill="E1DFDD"/>
    </w:rPr>
  </w:style>
  <w:style w:type="character" w:customStyle="1" w:styleId="src">
    <w:name w:val="src"/>
    <w:basedOn w:val="a0"/>
    <w:rsid w:val="00D37552"/>
  </w:style>
  <w:style w:type="character" w:customStyle="1" w:styleId="apple-converted-space">
    <w:name w:val="apple-converted-space"/>
    <w:basedOn w:val="a0"/>
    <w:rsid w:val="00D37552"/>
  </w:style>
  <w:style w:type="table" w:styleId="aa">
    <w:name w:val="Table Grid"/>
    <w:basedOn w:val="a1"/>
    <w:uiPriority w:val="39"/>
    <w:rsid w:val="00C04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B3DB6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6B3DB6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6B3DB6"/>
  </w:style>
  <w:style w:type="paragraph" w:styleId="ae">
    <w:name w:val="annotation subject"/>
    <w:basedOn w:val="ac"/>
    <w:next w:val="ac"/>
    <w:link w:val="af"/>
    <w:uiPriority w:val="99"/>
    <w:semiHidden/>
    <w:unhideWhenUsed/>
    <w:rsid w:val="006B3DB6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6B3DB6"/>
    <w:rPr>
      <w:b/>
      <w:bCs/>
    </w:rPr>
  </w:style>
  <w:style w:type="character" w:styleId="af0">
    <w:name w:val="line number"/>
    <w:basedOn w:val="a0"/>
    <w:uiPriority w:val="99"/>
    <w:semiHidden/>
    <w:unhideWhenUsed/>
    <w:rsid w:val="00A31B33"/>
  </w:style>
  <w:style w:type="paragraph" w:styleId="af1">
    <w:name w:val="caption"/>
    <w:basedOn w:val="a"/>
    <w:next w:val="a"/>
    <w:uiPriority w:val="35"/>
    <w:unhideWhenUsed/>
    <w:qFormat/>
    <w:rsid w:val="00CB16BE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A48FF-BB89-464D-9DE2-572EF158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徐宏发</dc:creator>
  <cp:keywords/>
  <dc:description/>
  <cp:lastModifiedBy>a52932</cp:lastModifiedBy>
  <cp:revision>95</cp:revision>
  <cp:lastPrinted>2020-09-11T07:55:00Z</cp:lastPrinted>
  <dcterms:created xsi:type="dcterms:W3CDTF">2022-04-08T10:00:00Z</dcterms:created>
  <dcterms:modified xsi:type="dcterms:W3CDTF">2026-07-10T11:35:00Z</dcterms:modified>
</cp:coreProperties>
</file>